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6AD6CEF0" w14:textId="77777777"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4DCDC140" w14:textId="2095BD1F" w:rsidR="001F4D29" w:rsidRPr="001F4D29" w:rsidRDefault="007E53B3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9, 2024</w:t>
      </w:r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1F6D1CD0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7E53B3">
        <w:rPr>
          <w:sz w:val="28"/>
          <w:szCs w:val="28"/>
        </w:rPr>
        <w:t>December 12,</w:t>
      </w:r>
      <w:r w:rsidR="00041AC9">
        <w:rPr>
          <w:sz w:val="28"/>
          <w:szCs w:val="28"/>
        </w:rPr>
        <w:t xml:space="preserve"> </w:t>
      </w:r>
      <w:proofErr w:type="gramStart"/>
      <w:r w:rsidR="00041AC9">
        <w:rPr>
          <w:sz w:val="28"/>
          <w:szCs w:val="28"/>
        </w:rPr>
        <w:t>2</w:t>
      </w:r>
      <w:r>
        <w:rPr>
          <w:sz w:val="28"/>
          <w:szCs w:val="28"/>
        </w:rPr>
        <w:t>023</w:t>
      </w:r>
      <w:proofErr w:type="gramEnd"/>
      <w:r>
        <w:rPr>
          <w:sz w:val="28"/>
          <w:szCs w:val="28"/>
        </w:rPr>
        <w:t xml:space="preserve"> 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60D1881C" w14:textId="77777777" w:rsidR="00041AC9" w:rsidRDefault="00041AC9" w:rsidP="009B4616">
      <w:pPr>
        <w:spacing w:after="0" w:line="240" w:lineRule="auto"/>
        <w:rPr>
          <w:sz w:val="28"/>
          <w:szCs w:val="28"/>
        </w:rPr>
      </w:pPr>
    </w:p>
    <w:p w14:paraId="27FAB15B" w14:textId="72BBB4BA" w:rsidR="00041AC9" w:rsidRDefault="00041AC9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AB0564">
        <w:rPr>
          <w:sz w:val="28"/>
          <w:szCs w:val="28"/>
        </w:rPr>
        <w:t xml:space="preserve">Public Hearing </w:t>
      </w:r>
      <w:r w:rsidR="00442764">
        <w:rPr>
          <w:sz w:val="28"/>
          <w:szCs w:val="28"/>
        </w:rPr>
        <w:t>Swanson Haskamp Fee Schedule</w:t>
      </w:r>
    </w:p>
    <w:p w14:paraId="24022DFA" w14:textId="77777777" w:rsidR="00F56580" w:rsidRDefault="00F56580" w:rsidP="009B4616">
      <w:pPr>
        <w:spacing w:after="0" w:line="240" w:lineRule="auto"/>
        <w:rPr>
          <w:sz w:val="28"/>
          <w:szCs w:val="28"/>
        </w:rPr>
      </w:pPr>
    </w:p>
    <w:p w14:paraId="3838A927" w14:textId="17A90821" w:rsidR="0002554F" w:rsidRDefault="00F56580" w:rsidP="00F565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E53B3">
        <w:rPr>
          <w:sz w:val="28"/>
          <w:szCs w:val="28"/>
        </w:rPr>
        <w:t xml:space="preserve">  Public hearing</w:t>
      </w:r>
      <w:r w:rsidR="0002554F">
        <w:rPr>
          <w:sz w:val="28"/>
          <w:szCs w:val="28"/>
        </w:rPr>
        <w:t xml:space="preserve"> for Bond</w:t>
      </w:r>
    </w:p>
    <w:p w14:paraId="3B64A6EC" w14:textId="77777777" w:rsidR="00064A6D" w:rsidRDefault="00064A6D" w:rsidP="00F56580">
      <w:pPr>
        <w:spacing w:after="0" w:line="240" w:lineRule="auto"/>
        <w:rPr>
          <w:sz w:val="28"/>
          <w:szCs w:val="28"/>
        </w:rPr>
      </w:pPr>
    </w:p>
    <w:p w14:paraId="6F1D21CB" w14:textId="4BB07AC3" w:rsidR="00064A6D" w:rsidRDefault="00064A6D" w:rsidP="00F565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7E53B3">
        <w:rPr>
          <w:sz w:val="28"/>
          <w:szCs w:val="28"/>
        </w:rPr>
        <w:t xml:space="preserve"> Appointments for City</w:t>
      </w:r>
    </w:p>
    <w:p w14:paraId="47FE33F7" w14:textId="77777777" w:rsidR="0002554F" w:rsidRDefault="0002554F" w:rsidP="00F56580">
      <w:pPr>
        <w:spacing w:after="0" w:line="240" w:lineRule="auto"/>
        <w:rPr>
          <w:sz w:val="28"/>
          <w:szCs w:val="28"/>
        </w:rPr>
      </w:pPr>
    </w:p>
    <w:p w14:paraId="753DCD44" w14:textId="5CB88048" w:rsidR="00E3393D" w:rsidRDefault="007E53B3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E427D">
        <w:rPr>
          <w:sz w:val="28"/>
          <w:szCs w:val="28"/>
        </w:rPr>
        <w:t xml:space="preserve">.  </w:t>
      </w:r>
      <w:r w:rsidR="00E3393D">
        <w:rPr>
          <w:sz w:val="28"/>
          <w:szCs w:val="28"/>
        </w:rPr>
        <w:t>Public Comments</w:t>
      </w:r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79ADCFEA" w:rsidR="00E3393D" w:rsidRDefault="00064A6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E53B3">
        <w:rPr>
          <w:sz w:val="28"/>
          <w:szCs w:val="28"/>
        </w:rPr>
        <w:t>0</w:t>
      </w:r>
      <w:r w:rsidR="009B5549">
        <w:rPr>
          <w:sz w:val="28"/>
          <w:szCs w:val="28"/>
        </w:rPr>
        <w:t>.</w:t>
      </w:r>
      <w:r w:rsidR="00E3393D">
        <w:rPr>
          <w:sz w:val="28"/>
          <w:szCs w:val="28"/>
        </w:rPr>
        <w:t xml:space="preserve">  Council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736A571" w14:textId="6B896FB5" w:rsidR="00E3393D" w:rsidRDefault="00064A6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E53B3">
        <w:rPr>
          <w:sz w:val="28"/>
          <w:szCs w:val="28"/>
        </w:rPr>
        <w:t>1</w:t>
      </w:r>
      <w:r w:rsidR="00E3393D">
        <w:rPr>
          <w:sz w:val="28"/>
          <w:szCs w:val="28"/>
        </w:rPr>
        <w:t>.  Staff Comments</w:t>
      </w:r>
    </w:p>
    <w:p w14:paraId="3675DB4F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228DA619" w:rsidR="003D779D" w:rsidRPr="009B4616" w:rsidRDefault="00064A6D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E53B3">
        <w:rPr>
          <w:sz w:val="28"/>
          <w:szCs w:val="28"/>
        </w:rPr>
        <w:t>2</w:t>
      </w:r>
      <w:r w:rsidR="00041AC9">
        <w:rPr>
          <w:sz w:val="28"/>
          <w:szCs w:val="28"/>
        </w:rPr>
        <w:t>.</w:t>
      </w:r>
      <w:r w:rsidR="00D81694">
        <w:rPr>
          <w:sz w:val="28"/>
          <w:szCs w:val="28"/>
        </w:rPr>
        <w:t xml:space="preserve"> 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9D"/>
    <w:rsid w:val="0002554F"/>
    <w:rsid w:val="00041AC9"/>
    <w:rsid w:val="00064A6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419AB"/>
    <w:rsid w:val="00442764"/>
    <w:rsid w:val="004518EE"/>
    <w:rsid w:val="00474275"/>
    <w:rsid w:val="004764DB"/>
    <w:rsid w:val="004779C5"/>
    <w:rsid w:val="004C58DA"/>
    <w:rsid w:val="004E0D17"/>
    <w:rsid w:val="005425ED"/>
    <w:rsid w:val="00583FBF"/>
    <w:rsid w:val="005C2DCA"/>
    <w:rsid w:val="005C30DF"/>
    <w:rsid w:val="006225DC"/>
    <w:rsid w:val="00624235"/>
    <w:rsid w:val="00624783"/>
    <w:rsid w:val="00675252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53B3"/>
    <w:rsid w:val="007E6995"/>
    <w:rsid w:val="007F3F91"/>
    <w:rsid w:val="0087611A"/>
    <w:rsid w:val="008E2EC0"/>
    <w:rsid w:val="008E427D"/>
    <w:rsid w:val="009556D5"/>
    <w:rsid w:val="00964F71"/>
    <w:rsid w:val="00970003"/>
    <w:rsid w:val="00982937"/>
    <w:rsid w:val="00986994"/>
    <w:rsid w:val="009A0981"/>
    <w:rsid w:val="009B4616"/>
    <w:rsid w:val="009B5549"/>
    <w:rsid w:val="009C4037"/>
    <w:rsid w:val="009E2643"/>
    <w:rsid w:val="00A02D8E"/>
    <w:rsid w:val="00A146B0"/>
    <w:rsid w:val="00A845C0"/>
    <w:rsid w:val="00AB0564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25A04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B3894"/>
    <w:rsid w:val="00EC3878"/>
    <w:rsid w:val="00EE7267"/>
    <w:rsid w:val="00F03FFD"/>
    <w:rsid w:val="00F04198"/>
    <w:rsid w:val="00F56580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Kathy Clerk</cp:lastModifiedBy>
  <cp:revision>2</cp:revision>
  <cp:lastPrinted>2023-12-12T02:34:00Z</cp:lastPrinted>
  <dcterms:created xsi:type="dcterms:W3CDTF">2024-01-05T01:05:00Z</dcterms:created>
  <dcterms:modified xsi:type="dcterms:W3CDTF">2024-01-05T01:05:00Z</dcterms:modified>
</cp:coreProperties>
</file>